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A28524" w14:textId="77777777" w:rsidR="009D5422" w:rsidRPr="009D5422" w:rsidRDefault="009D5422" w:rsidP="009D5422">
      <w:pPr>
        <w:spacing w:after="0" w:line="240" w:lineRule="auto"/>
        <w:rPr>
          <w:rFonts w:ascii="Calibri" w:eastAsia="Calibri" w:hAnsi="Calibri" w:cs="Times New Roman"/>
        </w:rPr>
      </w:pPr>
      <w:r w:rsidRPr="009D5422">
        <w:rPr>
          <w:rFonts w:ascii="Calibri" w:eastAsia="Calibri" w:hAnsi="Calibri" w:cs="Times New Roman"/>
        </w:rPr>
        <w:t>1.Раскрась бусины: желтая, красная, желтая, красная и т.д.                                  2. Вставь пропущенную букву.</w:t>
      </w:r>
    </w:p>
    <w:p w14:paraId="0EDAA174" w14:textId="77777777" w:rsidR="009D5422" w:rsidRPr="009D5422" w:rsidRDefault="009D5422" w:rsidP="009D5422">
      <w:pPr>
        <w:spacing w:after="0" w:line="240" w:lineRule="auto"/>
        <w:rPr>
          <w:rFonts w:ascii="Calibri" w:eastAsia="Calibri" w:hAnsi="Calibri" w:cs="Times New Roman"/>
        </w:rPr>
      </w:pPr>
      <w:r w:rsidRPr="009D5422">
        <w:rPr>
          <w:rFonts w:ascii="Calibri" w:eastAsia="Calibri" w:hAnsi="Calibri" w:cs="Times New Roman"/>
        </w:rPr>
        <w:t xml:space="preserve">Какие слова получатся из бусин одинакового цвета? </w:t>
      </w:r>
    </w:p>
    <w:p w14:paraId="74709DDA" w14:textId="77777777" w:rsidR="009D5422" w:rsidRPr="009D5422" w:rsidRDefault="009D5422" w:rsidP="009D5422">
      <w:pPr>
        <w:spacing w:after="0" w:line="240" w:lineRule="auto"/>
        <w:rPr>
          <w:rFonts w:ascii="Calibri" w:eastAsia="Calibri" w:hAnsi="Calibri" w:cs="Times New Roman"/>
        </w:rPr>
      </w:pPr>
      <w:r w:rsidRPr="009D5422">
        <w:rPr>
          <w:rFonts w:ascii="Calibri" w:eastAsia="Calibri" w:hAnsi="Calibri" w:cs="Times New Roman"/>
        </w:rPr>
        <w:t>Запиши их и прочитай. Раскрась эти фрукты на картинке.</w:t>
      </w:r>
    </w:p>
    <w:p w14:paraId="1F64B5AC" w14:textId="77777777" w:rsidR="009D5422" w:rsidRPr="009D5422" w:rsidRDefault="009D5422" w:rsidP="009D5422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9D542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BF821FF" wp14:editId="193CE95D">
            <wp:extent cx="3171825" cy="2513522"/>
            <wp:effectExtent l="19050" t="0" r="9525" b="0"/>
            <wp:docPr id="15" name="Рисунок 11" descr="F:\конспекты мои\Подготовительная группа\Граматика фронт\15. Звуки Б-БЬ. Буква Б\3ae565a08cc2e75b87a853009c57a729--preschool-language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онспекты мои\Подготовительная группа\Граматика фронт\15. Звуки Б-БЬ. Буква Б\3ae565a08cc2e75b87a853009c57a729--preschool-language —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51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422">
        <w:rPr>
          <w:rFonts w:ascii="Calibri" w:eastAsia="Calibri" w:hAnsi="Calibri" w:cs="Times New Roman"/>
          <w:noProof/>
          <w:lang w:eastAsia="ru-RU"/>
        </w:rPr>
        <w:t xml:space="preserve">     </w:t>
      </w:r>
      <w:r w:rsidRPr="009D542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0D15154" wp14:editId="0929D45E">
            <wp:extent cx="3786188" cy="2647950"/>
            <wp:effectExtent l="19050" t="0" r="4762" b="0"/>
            <wp:docPr id="19" name="Рисунок 14" descr="F:\конспекты мои\Подготовительная группа\Граматика фронт\15. Звуки Б-БЬ. Буква Б\Б-потерялась-карточка-768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онспекты мои\Подготовительная группа\Граматика фронт\15. Звуки Б-БЬ. Буква Б\Б-потерялась-карточка-768x5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868" cy="265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9A5C86" w14:textId="77777777" w:rsidR="009D5422" w:rsidRPr="009D5422" w:rsidRDefault="009D5422" w:rsidP="009D5422">
      <w:pPr>
        <w:spacing w:after="0" w:line="240" w:lineRule="auto"/>
        <w:rPr>
          <w:rFonts w:ascii="Calibri" w:eastAsia="Calibri" w:hAnsi="Calibri" w:cs="Times New Roman"/>
        </w:rPr>
      </w:pPr>
      <w:r w:rsidRPr="009D5422">
        <w:rPr>
          <w:rFonts w:ascii="Calibri" w:eastAsia="Calibri" w:hAnsi="Calibri" w:cs="Times New Roman"/>
          <w:noProof/>
          <w:lang w:eastAsia="ru-RU"/>
        </w:rPr>
        <w:t xml:space="preserve">                                                                                                                                    3.</w:t>
      </w:r>
      <w:r w:rsidRPr="009D5422">
        <w:rPr>
          <w:rFonts w:ascii="Calibri" w:eastAsia="Calibri" w:hAnsi="Calibri" w:cs="Times New Roman"/>
        </w:rPr>
        <w:t xml:space="preserve"> Узнай и допиши буквы.                                                                                                                                                           </w:t>
      </w:r>
    </w:p>
    <w:p w14:paraId="3DDC871A" w14:textId="77777777" w:rsidR="009D5422" w:rsidRPr="009D5422" w:rsidRDefault="009D5422" w:rsidP="009D5422">
      <w:pPr>
        <w:spacing w:after="0" w:line="240" w:lineRule="auto"/>
        <w:rPr>
          <w:rFonts w:ascii="Calibri" w:eastAsia="Calibri" w:hAnsi="Calibri" w:cs="Times New Roman"/>
        </w:rPr>
      </w:pPr>
      <w:r w:rsidRPr="009D542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4C4CD40" wp14:editId="2D02E572">
            <wp:extent cx="3095625" cy="952500"/>
            <wp:effectExtent l="19050" t="0" r="9525" b="0"/>
            <wp:docPr id="21" name="Рисунок 15" descr="F:\конспекты мои\Подготовительная группа\Граматика фронт\15. Звуки Б-БЬ. Буква Б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онспекты мои\Подготовительная группа\Граматика фронт\15. Звуки Б-БЬ. Буква Б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422">
        <w:rPr>
          <w:rFonts w:ascii="Calibri" w:eastAsia="Calibri" w:hAnsi="Calibri" w:cs="Times New Roman"/>
        </w:rPr>
        <w:t xml:space="preserve">     </w:t>
      </w:r>
      <w:r w:rsidRPr="009D542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3290E0B" wp14:editId="390CAEB6">
            <wp:extent cx="3857625" cy="1074047"/>
            <wp:effectExtent l="19050" t="0" r="9525" b="0"/>
            <wp:docPr id="45" name="Рисунок 4" descr="F:\конспекты мои\Подготовительная группа\Граматика фронт\15. Звуки Б-БЬ. Буква Б\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спекты мои\Подготовительная группа\Граматика фронт\15. Звуки Б-БЬ. Буква Б\3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670" cy="107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37C530" w14:textId="77777777" w:rsidR="009D5422" w:rsidRPr="009D5422" w:rsidRDefault="009D5422" w:rsidP="009D5422">
      <w:pPr>
        <w:spacing w:after="0" w:line="240" w:lineRule="auto"/>
        <w:rPr>
          <w:rFonts w:ascii="Calibri" w:eastAsia="Calibri" w:hAnsi="Calibri" w:cs="Times New Roman"/>
        </w:rPr>
      </w:pPr>
    </w:p>
    <w:p w14:paraId="0694ACFD" w14:textId="77777777" w:rsidR="009D5422" w:rsidRPr="009D5422" w:rsidRDefault="009D5422" w:rsidP="009D5422">
      <w:pPr>
        <w:spacing w:after="0" w:line="240" w:lineRule="auto"/>
        <w:rPr>
          <w:rFonts w:ascii="Calibri" w:eastAsia="Calibri" w:hAnsi="Calibri" w:cs="Times New Roman"/>
        </w:rPr>
      </w:pPr>
      <w:r w:rsidRPr="009D5422">
        <w:rPr>
          <w:rFonts w:ascii="Calibri" w:eastAsia="Calibri" w:hAnsi="Calibri" w:cs="Times New Roman"/>
        </w:rPr>
        <w:t>4.Соедини слог с картинкой, название которой на него начинается.                                     5. Найди и раскрась букву «Б».</w:t>
      </w:r>
    </w:p>
    <w:p w14:paraId="10BD24A1" w14:textId="77777777" w:rsidR="009D5422" w:rsidRPr="009D5422" w:rsidRDefault="009D5422" w:rsidP="009D5422">
      <w:pPr>
        <w:spacing w:after="0" w:line="240" w:lineRule="auto"/>
        <w:rPr>
          <w:rFonts w:ascii="Calibri" w:eastAsia="Calibri" w:hAnsi="Calibri" w:cs="Times New Roman"/>
        </w:rPr>
      </w:pPr>
      <w:r w:rsidRPr="009D542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697597B" wp14:editId="67508398">
            <wp:extent cx="5105268" cy="1504950"/>
            <wp:effectExtent l="19050" t="0" r="132" b="0"/>
            <wp:docPr id="3" name="Рисунок 3" descr="F:\конспекты мои\Подготовительная группа\Граматика фронт\15. Звуки Б-БЬ. Буква Б\2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спекты мои\Подготовительная группа\Граматика фронт\15. Звуки Б-БЬ. Буква Б\2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268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42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6D55C1A" wp14:editId="123B0AEB">
            <wp:extent cx="2019300" cy="1504950"/>
            <wp:effectExtent l="19050" t="0" r="0" b="0"/>
            <wp:docPr id="11" name="Рисунок 2" descr="F:\конспекты мои\Подготовительная группа\Граматика фронт\15. Звуки Б-БЬ. Буква Б\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спекты мои\Подготовительная группа\Граматика фронт\15. Звуки Б-БЬ. Буква Б\2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32E93D" w14:textId="77777777" w:rsidR="009D5422" w:rsidRPr="009D5422" w:rsidRDefault="009D5422" w:rsidP="009D5422">
      <w:pPr>
        <w:spacing w:after="0" w:line="240" w:lineRule="auto"/>
        <w:rPr>
          <w:rFonts w:ascii="Calibri" w:eastAsia="Calibri" w:hAnsi="Calibri" w:cs="Times New Roman"/>
        </w:rPr>
      </w:pPr>
      <w:r w:rsidRPr="009D5422">
        <w:rPr>
          <w:rFonts w:ascii="Calibri" w:eastAsia="Calibri" w:hAnsi="Calibri" w:cs="Times New Roman"/>
        </w:rPr>
        <w:t>6.Под каждой картинкой обведи буквы, которые есть в её названии.                       7. Сделай звуковой анализ слова БУСЫ.</w:t>
      </w:r>
    </w:p>
    <w:p w14:paraId="132A9E35" w14:textId="77777777" w:rsidR="009D5422" w:rsidRPr="009D5422" w:rsidRDefault="009D5422" w:rsidP="009D5422">
      <w:pPr>
        <w:spacing w:after="0" w:line="240" w:lineRule="auto"/>
        <w:rPr>
          <w:rFonts w:ascii="Calibri" w:eastAsia="Calibri" w:hAnsi="Calibri" w:cs="Times New Roman"/>
        </w:rPr>
      </w:pPr>
      <w:r w:rsidRPr="009D542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E1E990F" wp14:editId="76E2BD6C">
            <wp:extent cx="4819650" cy="1614584"/>
            <wp:effectExtent l="19050" t="0" r="0" b="0"/>
            <wp:docPr id="6" name="Рисунок 6" descr="F:\конспекты мои\Подготовительная группа\Граматика фронт\15. Звуки Б-БЬ. Буква Б\2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спекты мои\Подготовительная группа\Граматика фронт\15. Звуки Б-БЬ. Буква Б\28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596" cy="161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422">
        <w:rPr>
          <w:rFonts w:ascii="Calibri" w:eastAsia="Calibri" w:hAnsi="Calibri" w:cs="Times New Roman"/>
          <w:noProof/>
          <w:lang w:eastAsia="ru-RU"/>
        </w:rPr>
        <w:t xml:space="preserve">           </w:t>
      </w:r>
      <w:r w:rsidRPr="009D542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89C481" wp14:editId="074474D7">
            <wp:extent cx="1905000" cy="1489364"/>
            <wp:effectExtent l="19050" t="0" r="0" b="0"/>
            <wp:docPr id="22" name="Рисунок 16" descr="F:\конспекты мои\Подготовительная группа\Граматика фронт\15. Звуки Б-БЬ. Буква Б\669a338d00324a7408501f4183ca6a4f--homeschooling-alphabet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онспекты мои\Подготовительная группа\Граматика фронт\15. Звуки Б-БЬ. Буква Б\669a338d00324a7408501f4183ca6a4f--homeschooling-alphabet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69" cy="149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0410F2" w14:textId="77777777" w:rsidR="009D5422" w:rsidRPr="009D5422" w:rsidRDefault="009D5422" w:rsidP="009D5422">
      <w:pPr>
        <w:spacing w:after="0" w:line="240" w:lineRule="auto"/>
        <w:rPr>
          <w:rFonts w:ascii="Calibri" w:eastAsia="Calibri" w:hAnsi="Calibri" w:cs="Times New Roman"/>
        </w:rPr>
      </w:pPr>
      <w:r w:rsidRPr="009D5422">
        <w:rPr>
          <w:rFonts w:ascii="Calibri" w:eastAsia="Calibri" w:hAnsi="Calibri" w:cs="Times New Roman"/>
        </w:rPr>
        <w:t>8.Найди в гусенице спрятанные слова. Раскрась их разным цветом.</w:t>
      </w:r>
    </w:p>
    <w:p w14:paraId="680B0EDF" w14:textId="77777777" w:rsidR="009D5422" w:rsidRPr="009D5422" w:rsidRDefault="009D5422" w:rsidP="009D5422">
      <w:pPr>
        <w:spacing w:after="0" w:line="240" w:lineRule="auto"/>
        <w:rPr>
          <w:rFonts w:ascii="Calibri" w:eastAsia="Calibri" w:hAnsi="Calibri" w:cs="Times New Roman"/>
        </w:rPr>
      </w:pPr>
      <w:r w:rsidRPr="009D542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84305D7" wp14:editId="6E43E99C">
            <wp:extent cx="7199630" cy="962025"/>
            <wp:effectExtent l="19050" t="0" r="1270" b="0"/>
            <wp:docPr id="7" name="Рисунок 7" descr="C:\Users\9 группа\Desktop\ПС\Предшкола\Подготовительная группа\Домашнее задание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 группа\Desktop\ПС\Предшкола\Подготовительная группа\Домашнее задание\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465DA0" w14:textId="77777777" w:rsidR="009D5422" w:rsidRPr="009D5422" w:rsidRDefault="009D5422" w:rsidP="009D5422">
      <w:pPr>
        <w:spacing w:after="0" w:line="240" w:lineRule="auto"/>
        <w:rPr>
          <w:rFonts w:ascii="Calibri" w:eastAsia="Calibri" w:hAnsi="Calibri" w:cs="Times New Roman"/>
        </w:rPr>
      </w:pPr>
      <w:r w:rsidRPr="009D5422">
        <w:rPr>
          <w:rFonts w:ascii="Calibri" w:eastAsia="Calibri" w:hAnsi="Calibri" w:cs="Times New Roman"/>
        </w:rPr>
        <w:t>9.Почини букву «Б», допиши элементы, которых не хватает.</w:t>
      </w:r>
    </w:p>
    <w:p w14:paraId="25828A16" w14:textId="53A062AE" w:rsidR="009D5422" w:rsidRDefault="009D5422" w:rsidP="009D5422">
      <w:pPr>
        <w:spacing w:after="0" w:line="240" w:lineRule="auto"/>
        <w:rPr>
          <w:rFonts w:ascii="Calibri" w:eastAsia="Calibri" w:hAnsi="Calibri" w:cs="Times New Roman"/>
        </w:rPr>
      </w:pPr>
      <w:r w:rsidRPr="009D5422">
        <w:rPr>
          <w:rFonts w:ascii="Calibri" w:eastAsia="Calibri" w:hAnsi="Calibri" w:cs="Times New Roman"/>
        </w:rPr>
        <w:t xml:space="preserve">                     </w:t>
      </w:r>
      <w:r w:rsidRPr="009D542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E660414" wp14:editId="6AB73739">
            <wp:extent cx="6057900" cy="952500"/>
            <wp:effectExtent l="19050" t="0" r="0" b="0"/>
            <wp:docPr id="50" name="Рисунок 18" descr="F:\конспекты мои\Подготовительная группа\Граматика фронт\15. Звуки Б-БЬ. Буква Б\2 — коп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конспекты мои\Подготовительная группа\Граматика фронт\15. Звуки Б-БЬ. Буква Б\2 — копия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57" cy="95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422">
        <w:rPr>
          <w:rFonts w:ascii="Calibri" w:eastAsia="Calibri" w:hAnsi="Calibri" w:cs="Times New Roman"/>
        </w:rPr>
        <w:t xml:space="preserve"> </w:t>
      </w:r>
    </w:p>
    <w:p w14:paraId="1EDB9BBB" w14:textId="624C6E5C" w:rsidR="00D34857" w:rsidRDefault="00F82A83" w:rsidP="00D34857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lastRenderedPageBreak/>
        <w:t xml:space="preserve">10. Нарисуй так, чтобы в каждой следующей банке </w:t>
      </w:r>
      <w:r w:rsidR="00D34857">
        <w:rPr>
          <w:rFonts w:ascii="Calibri" w:eastAsia="Calibri" w:hAnsi="Calibri" w:cs="Times New Roman"/>
        </w:rPr>
        <w:t xml:space="preserve">                    11. </w:t>
      </w:r>
      <w:r w:rsidR="00D34857">
        <w:rPr>
          <w:noProof/>
          <w:lang w:eastAsia="ru-RU"/>
        </w:rPr>
        <w:t>В банку входит 10 стаканов воды.</w:t>
      </w:r>
      <w:r w:rsidR="00343BC7">
        <w:rPr>
          <w:noProof/>
          <w:lang w:eastAsia="ru-RU"/>
        </w:rPr>
        <w:t xml:space="preserve"> Сколько стаканов</w:t>
      </w:r>
    </w:p>
    <w:p w14:paraId="4AF68F07" w14:textId="20AB3FB1" w:rsidR="00F82A83" w:rsidRDefault="00F82A83" w:rsidP="009D5422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увеличивался объём жидкости.</w:t>
      </w:r>
      <w:r w:rsidR="00D34857">
        <w:rPr>
          <w:rFonts w:ascii="Calibri" w:eastAsia="Calibri" w:hAnsi="Calibri" w:cs="Times New Roman"/>
        </w:rPr>
        <w:t xml:space="preserve">                                                          </w:t>
      </w:r>
      <w:r w:rsidR="00D34857">
        <w:rPr>
          <w:noProof/>
          <w:lang w:eastAsia="ru-RU"/>
        </w:rPr>
        <w:t>можно долить в каждую банку?</w:t>
      </w:r>
      <w:r w:rsidR="00343BC7">
        <w:rPr>
          <w:noProof/>
          <w:lang w:eastAsia="ru-RU"/>
        </w:rPr>
        <w:t xml:space="preserve"> Подпиши под банкой.</w:t>
      </w:r>
    </w:p>
    <w:p w14:paraId="05C8E5B3" w14:textId="12928DBF" w:rsidR="00F82A83" w:rsidRDefault="00F82A83" w:rsidP="009D542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C4F4B7F" wp14:editId="6486A44E">
            <wp:extent cx="3257550" cy="1054467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7" t="72278" r="8626"/>
                    <a:stretch/>
                  </pic:blipFill>
                  <pic:spPr bwMode="auto">
                    <a:xfrm>
                      <a:off x="0" y="0"/>
                      <a:ext cx="3292020" cy="106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4857">
        <w:rPr>
          <w:noProof/>
          <w:lang w:eastAsia="ru-RU"/>
        </w:rPr>
        <w:t xml:space="preserve">            </w:t>
      </w:r>
      <w:r w:rsidR="00D34857">
        <w:rPr>
          <w:noProof/>
          <w:lang w:eastAsia="ru-RU"/>
        </w:rPr>
        <w:drawing>
          <wp:inline distT="0" distB="0" distL="0" distR="0" wp14:anchorId="5860ACE7" wp14:editId="0FD60A04">
            <wp:extent cx="3286125" cy="1086750"/>
            <wp:effectExtent l="0" t="0" r="0" b="0"/>
            <wp:docPr id="16" name="Рисунок 16" descr="https://avatars.mds.yandex.net/i?id=db13c7277a253e4efbcfb140c8d179f4b8186dcb87b932f6-1261106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db13c7277a253e4efbcfb140c8d179f4b8186dcb87b932f6-12611061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5" t="28148" r="6250" b="25185"/>
                    <a:stretch/>
                  </pic:blipFill>
                  <pic:spPr bwMode="auto">
                    <a:xfrm>
                      <a:off x="0" y="0"/>
                      <a:ext cx="3348748" cy="11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483EC" w14:textId="1455BCAB" w:rsidR="00343BC7" w:rsidRDefault="00343BC7" w:rsidP="009D5422">
      <w:pPr>
        <w:spacing w:after="0" w:line="240" w:lineRule="auto"/>
        <w:rPr>
          <w:noProof/>
          <w:lang w:eastAsia="ru-RU"/>
        </w:rPr>
      </w:pPr>
    </w:p>
    <w:p w14:paraId="3833ADFC" w14:textId="0F387A07" w:rsidR="00343BC7" w:rsidRDefault="00343BC7" w:rsidP="009D5422">
      <w:pPr>
        <w:spacing w:after="0" w:line="240" w:lineRule="auto"/>
        <w:rPr>
          <w:rFonts w:ascii="Calibri" w:eastAsia="Calibri" w:hAnsi="Calibri" w:cs="Times New Roman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---------------------------------------------------------------------------</w:t>
      </w:r>
    </w:p>
    <w:p w14:paraId="380455F9" w14:textId="4F93069D" w:rsidR="00D34857" w:rsidRDefault="00D34857" w:rsidP="009D5422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12. Сравни ёмкости по объёму и напиши знаки </w:t>
      </w:r>
      <w:proofErr w:type="gramStart"/>
      <w:r w:rsidRPr="00D34857">
        <w:rPr>
          <w:rFonts w:ascii="Calibri" w:eastAsia="Calibri" w:hAnsi="Calibri" w:cs="Calibri"/>
          <w:b/>
          <w:sz w:val="28"/>
          <w:szCs w:val="28"/>
        </w:rPr>
        <w:t>&lt; &gt;</w:t>
      </w:r>
      <w:proofErr w:type="gramEnd"/>
      <w:r w:rsidRPr="00D34857">
        <w:rPr>
          <w:rFonts w:ascii="Calibri" w:eastAsia="Calibri" w:hAnsi="Calibri" w:cs="Calibri"/>
          <w:b/>
          <w:sz w:val="28"/>
          <w:szCs w:val="28"/>
        </w:rPr>
        <w:t xml:space="preserve"> =</w:t>
      </w:r>
    </w:p>
    <w:p w14:paraId="6E382952" w14:textId="66FCE346" w:rsidR="00122DF9" w:rsidRDefault="00F82A83" w:rsidP="009D5422">
      <w:pPr>
        <w:spacing w:after="0" w:line="240" w:lineRule="auto"/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inline distT="0" distB="0" distL="0" distR="0" wp14:anchorId="5DF85B85" wp14:editId="275EDBD0">
            <wp:extent cx="3486150" cy="1438275"/>
            <wp:effectExtent l="0" t="0" r="0" b="952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91" t="21794" r="5294" b="50850"/>
                    <a:stretch/>
                  </pic:blipFill>
                  <pic:spPr bwMode="auto">
                    <a:xfrm>
                      <a:off x="0" y="0"/>
                      <a:ext cx="3501391" cy="14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4857">
        <w:rPr>
          <w:noProof/>
          <w:lang w:eastAsia="ru-RU"/>
        </w:rPr>
        <w:drawing>
          <wp:inline distT="0" distB="0" distL="0" distR="0" wp14:anchorId="1461A726" wp14:editId="66CBD9EF">
            <wp:extent cx="3666490" cy="1459100"/>
            <wp:effectExtent l="0" t="0" r="0" b="8255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92" t="57676" r="2512" b="12477"/>
                    <a:stretch/>
                  </pic:blipFill>
                  <pic:spPr bwMode="auto">
                    <a:xfrm>
                      <a:off x="0" y="0"/>
                      <a:ext cx="3684677" cy="146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43697" w14:textId="08EE6AF8" w:rsidR="002879F5" w:rsidRDefault="00D34857" w:rsidP="009D5422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13. Посчитай, сколько литров жидкости каждого вида </w:t>
      </w:r>
      <w:r w:rsidR="002879F5">
        <w:rPr>
          <w:rFonts w:ascii="Calibri" w:eastAsia="Calibri" w:hAnsi="Calibri" w:cs="Times New Roman"/>
        </w:rPr>
        <w:t xml:space="preserve">                14. Составь по картинкам задачи и запиши решение.</w:t>
      </w:r>
    </w:p>
    <w:p w14:paraId="0B5ACCB2" w14:textId="77777777" w:rsidR="002879F5" w:rsidRDefault="002879F5" w:rsidP="009D5422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купил котёнок. </w:t>
      </w:r>
      <w:r w:rsidR="00D34857">
        <w:rPr>
          <w:rFonts w:ascii="Calibri" w:eastAsia="Calibri" w:hAnsi="Calibri" w:cs="Times New Roman"/>
        </w:rPr>
        <w:t xml:space="preserve">Найди ответы среди цифр и соедини с </w:t>
      </w:r>
    </w:p>
    <w:p w14:paraId="68D67318" w14:textId="77777777" w:rsidR="002879F5" w:rsidRDefault="00D34857" w:rsidP="009D5422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подходящей жидкостью.</w:t>
      </w:r>
    </w:p>
    <w:p w14:paraId="40751B3D" w14:textId="5D7574E8" w:rsidR="00F82A83" w:rsidRDefault="00D34857" w:rsidP="009D542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F82A83">
        <w:rPr>
          <w:noProof/>
          <w:lang w:eastAsia="ru-RU"/>
        </w:rPr>
        <w:drawing>
          <wp:inline distT="0" distB="0" distL="0" distR="0" wp14:anchorId="0C4710C6" wp14:editId="7BB803C4">
            <wp:extent cx="2980690" cy="3504934"/>
            <wp:effectExtent l="0" t="0" r="0" b="63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0" t="26158" r="5069" b="4801"/>
                    <a:stretch/>
                  </pic:blipFill>
                  <pic:spPr bwMode="auto">
                    <a:xfrm>
                      <a:off x="0" y="0"/>
                      <a:ext cx="2987644" cy="351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79F5" w:rsidRPr="002879F5">
        <w:rPr>
          <w:noProof/>
          <w:lang w:eastAsia="ru-RU"/>
        </w:rPr>
        <w:t xml:space="preserve"> </w:t>
      </w:r>
      <w:r w:rsidR="002879F5">
        <w:rPr>
          <w:noProof/>
          <w:lang w:eastAsia="ru-RU"/>
        </w:rPr>
        <w:drawing>
          <wp:inline distT="0" distB="0" distL="0" distR="0" wp14:anchorId="7579F5F9" wp14:editId="54568A6F">
            <wp:extent cx="4048391" cy="3562350"/>
            <wp:effectExtent l="0" t="0" r="9525" b="0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7" t="14523" r="7958" b="34350"/>
                    <a:stretch/>
                  </pic:blipFill>
                  <pic:spPr bwMode="auto">
                    <a:xfrm>
                      <a:off x="0" y="0"/>
                      <a:ext cx="4048657" cy="356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2C81C" w14:textId="77777777" w:rsidR="002879F5" w:rsidRPr="002879F5" w:rsidRDefault="002879F5" w:rsidP="009D5422">
      <w:pPr>
        <w:spacing w:after="0" w:line="240" w:lineRule="auto"/>
        <w:rPr>
          <w:rFonts w:ascii="Calibri" w:eastAsia="Calibri" w:hAnsi="Calibri" w:cs="Times New Roman"/>
        </w:rPr>
      </w:pPr>
      <w:bookmarkStart w:id="0" w:name="_GoBack"/>
      <w:bookmarkEnd w:id="0"/>
    </w:p>
    <w:p w14:paraId="4CBC828C" w14:textId="3858E123" w:rsidR="00D34857" w:rsidRDefault="00D34857" w:rsidP="009D542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15. </w:t>
      </w:r>
      <w:r w:rsidR="00343BC7">
        <w:rPr>
          <w:noProof/>
          <w:lang w:eastAsia="ru-RU"/>
        </w:rPr>
        <w:t>Узнай по рисунку, сколько чашек воды в каждом кувшине.                        16. Подумай, сколько литров может быть в</w:t>
      </w:r>
    </w:p>
    <w:p w14:paraId="78BF4EB4" w14:textId="35749CA9" w:rsidR="00343BC7" w:rsidRDefault="00343BC7" w:rsidP="009D542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Закрась одним цветом цифру и кувшин, подходящие друг другу.                       этих ёмкостях. Подбери нужное число.</w:t>
      </w:r>
    </w:p>
    <w:p w14:paraId="55AADC61" w14:textId="77777777" w:rsidR="00343BC7" w:rsidRDefault="00343BC7" w:rsidP="009D5422">
      <w:pPr>
        <w:spacing w:after="0" w:line="240" w:lineRule="auto"/>
        <w:rPr>
          <w:rFonts w:ascii="Calibri" w:eastAsia="Calibri" w:hAnsi="Calibri" w:cs="Times New Roman"/>
        </w:rPr>
      </w:pPr>
    </w:p>
    <w:p w14:paraId="6E5E4492" w14:textId="1E611DC6" w:rsidR="002879F5" w:rsidRPr="002879F5" w:rsidRDefault="00343BC7" w:rsidP="009D542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2DB922F" wp14:editId="34D460A9">
            <wp:extent cx="3757973" cy="20002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8" r="1285" b="818"/>
                    <a:stretch/>
                  </pic:blipFill>
                  <pic:spPr bwMode="auto">
                    <a:xfrm>
                      <a:off x="0" y="0"/>
                      <a:ext cx="3797228" cy="20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3BC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777DBF" wp14:editId="3ACB812B">
            <wp:extent cx="3373373" cy="1660880"/>
            <wp:effectExtent l="0" t="0" r="0" b="0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1" t="42260" r="3532" b="27897"/>
                    <a:stretch/>
                  </pic:blipFill>
                  <pic:spPr bwMode="auto">
                    <a:xfrm>
                      <a:off x="0" y="0"/>
                      <a:ext cx="3411429" cy="167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79F5" w:rsidRPr="002879F5" w:rsidSect="009D5422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F6C"/>
    <w:rsid w:val="00122DF9"/>
    <w:rsid w:val="002879F5"/>
    <w:rsid w:val="00317E09"/>
    <w:rsid w:val="00343BC7"/>
    <w:rsid w:val="00444A4A"/>
    <w:rsid w:val="004C0654"/>
    <w:rsid w:val="007E42CA"/>
    <w:rsid w:val="009D5422"/>
    <w:rsid w:val="00A775C0"/>
    <w:rsid w:val="00AF2246"/>
    <w:rsid w:val="00B64334"/>
    <w:rsid w:val="00C21684"/>
    <w:rsid w:val="00C51934"/>
    <w:rsid w:val="00D34857"/>
    <w:rsid w:val="00D60F6C"/>
    <w:rsid w:val="00F82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C6CB1CB"/>
  <w15:docId w15:val="{3D957521-A27C-42A7-A647-847A8005A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C519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22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D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hdphoto" Target="media/hdphoto2.wdp"/><Relationship Id="rId26" Type="http://schemas.microsoft.com/office/2007/relationships/hdphoto" Target="media/hdphoto6.wdp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microsoft.com/office/2007/relationships/hdphoto" Target="media/hdphoto1.wdp"/><Relationship Id="rId20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microsoft.com/office/2007/relationships/hdphoto" Target="media/hdphoto5.wdp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hdphoto" Target="media/hdphoto4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2022-01-05T03:14:00Z</dcterms:created>
  <dcterms:modified xsi:type="dcterms:W3CDTF">2025-01-07T03:41:00Z</dcterms:modified>
</cp:coreProperties>
</file>